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66A53409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19125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56649DEA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proofErr w:type="spellStart"/>
            <w:r w:rsidR="0036704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3670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</w:t>
            </w:r>
            <w:r w:rsidR="0019125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</w:t>
            </w:r>
            <w:r w:rsidR="0019125F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7DD4A8B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9125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.202</w:t>
      </w:r>
      <w:r w:rsidR="0019125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65626" w:rsidRPr="00465626">
        <w:rPr>
          <w:rFonts w:ascii="Arial" w:hAnsi="Arial" w:cs="Arial"/>
          <w:b/>
          <w:bCs/>
          <w:sz w:val="20"/>
          <w:szCs w:val="20"/>
        </w:rPr>
        <w:t>Odbiór i zagospodarowanie odpadów komunalnych z nieruchomości zamieszkałych na terenie gminy Nowogród Bobrzański oraz zagospodarowanie odpadów komunalnych przyjętych w Punkcie Selektywnego Zbierania Odpadów Komunalnych w okresie od 01.01.202</w:t>
      </w:r>
      <w:r w:rsidR="0019125F">
        <w:rPr>
          <w:rFonts w:ascii="Arial" w:hAnsi="Arial" w:cs="Arial"/>
          <w:b/>
          <w:bCs/>
          <w:sz w:val="20"/>
          <w:szCs w:val="20"/>
        </w:rPr>
        <w:t>4</w:t>
      </w:r>
      <w:r w:rsidR="00465626" w:rsidRPr="00465626">
        <w:rPr>
          <w:rFonts w:ascii="Arial" w:hAnsi="Arial" w:cs="Arial"/>
          <w:b/>
          <w:bCs/>
          <w:sz w:val="20"/>
          <w:szCs w:val="20"/>
        </w:rPr>
        <w:t xml:space="preserve"> r. do 31.12.202</w:t>
      </w:r>
      <w:r w:rsidR="0019125F">
        <w:rPr>
          <w:rFonts w:ascii="Arial" w:hAnsi="Arial" w:cs="Arial"/>
          <w:b/>
          <w:bCs/>
          <w:sz w:val="20"/>
          <w:szCs w:val="20"/>
        </w:rPr>
        <w:t>5</w:t>
      </w:r>
      <w:r w:rsidR="00465626" w:rsidRPr="00465626">
        <w:rPr>
          <w:rFonts w:ascii="Arial" w:hAnsi="Arial" w:cs="Arial"/>
          <w:b/>
          <w:bCs/>
          <w:sz w:val="20"/>
          <w:szCs w:val="20"/>
        </w:rPr>
        <w:t xml:space="preserve"> r.</w:t>
      </w:r>
      <w:r w:rsidR="00B97652" w:rsidRPr="00B9765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703895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9125F"/>
    <w:rsid w:val="001C05E7"/>
    <w:rsid w:val="002B184F"/>
    <w:rsid w:val="0036321D"/>
    <w:rsid w:val="0036704F"/>
    <w:rsid w:val="00465626"/>
    <w:rsid w:val="005962F1"/>
    <w:rsid w:val="006512FC"/>
    <w:rsid w:val="00773C16"/>
    <w:rsid w:val="00B9765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2023-11-14T20:00:00Z</dcterms:created>
  <dcterms:modified xsi:type="dcterms:W3CDTF">2023-11-14T20:00:00Z</dcterms:modified>
</cp:coreProperties>
</file>